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010E0" w:rsidRDefault="003010E0" w:rsidP="00147F5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3010E0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</w:p>
    <w:p w:rsidR="00147F50" w:rsidRPr="00147F50" w:rsidRDefault="00147F50" w:rsidP="00147F50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0B2F2F" w:rsidRDefault="00355C1E" w:rsidP="00ED6CE8">
      <w:pPr>
        <w:spacing w:before="240"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Dotyczący</w:t>
      </w:r>
      <w:r w:rsidR="004C0E47" w:rsidRPr="004C0E4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C0E47">
        <w:rPr>
          <w:rFonts w:ascii="Arial" w:eastAsia="Times New Roman" w:hAnsi="Arial" w:cs="Arial"/>
          <w:b/>
          <w:sz w:val="20"/>
          <w:szCs w:val="20"/>
          <w:lang w:eastAsia="pl-PL"/>
        </w:rPr>
        <w:t>wykonania oraz dostawy materiałów szkoleniowych i informacyjnych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„Eko żywienie i eko transport – bezpieczna żywn</w:t>
      </w:r>
      <w:r w:rsidR="00BA0F47">
        <w:rPr>
          <w:rFonts w:ascii="Arial" w:eastAsia="Times New Roman" w:hAnsi="Arial" w:cs="Arial"/>
          <w:b/>
          <w:sz w:val="20"/>
          <w:szCs w:val="20"/>
          <w:lang w:eastAsia="pl-PL"/>
        </w:rPr>
        <w:t>ość od producenta do konsumenta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:rsidR="000B2F2F" w:rsidRDefault="000B2F2F" w:rsidP="000B2F2F">
      <w:pPr>
        <w:spacing w:before="240"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Pr="000B2F2F" w:rsidRDefault="00147F50" w:rsidP="00B92A2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zamawiającego:</w:t>
      </w:r>
    </w:p>
    <w:p w:rsidR="00147F50" w:rsidRP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Powiat Żyrardowski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>ul. Limanowskiego 45, 96-300 Żyrardów</w:t>
      </w:r>
    </w:p>
    <w:p w:rsid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Telefon: 46 855 37 17, 46 855 22 19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 xml:space="preserve">Fax.: 46 855 20 21 </w:t>
      </w:r>
    </w:p>
    <w:p w:rsidR="00ED6CE8" w:rsidRPr="00147F50" w:rsidRDefault="00ED6CE8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147F50" w:rsidRPr="000B2F2F" w:rsidRDefault="00147F50" w:rsidP="00B92A2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wykonawcy:</w:t>
      </w:r>
    </w:p>
    <w:p w:rsidR="00147F50" w:rsidRPr="00147F50" w:rsidRDefault="00147F50" w:rsidP="000B2F2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………………………….…………………………………………………………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Adres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………………………..…………………………………………………………….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val="de-DE" w:eastAsia="pl-PL"/>
        </w:rPr>
        <w:t>Nr tel./fax/e-mail</w:t>
      </w:r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………………………………………………….………………………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B4A6B" w:rsidRDefault="00147F50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Calibri" w:hAnsi="Arial" w:cs="Arial"/>
          <w:sz w:val="20"/>
          <w:szCs w:val="20"/>
          <w:lang w:eastAsia="pl-PL"/>
        </w:rPr>
        <w:t xml:space="preserve">Odpowiadając na ogłoszenie w </w:t>
      </w:r>
      <w:r w:rsidR="00355C1E">
        <w:rPr>
          <w:rFonts w:ascii="Arial" w:eastAsia="Calibri" w:hAnsi="Arial" w:cs="Arial"/>
          <w:sz w:val="20"/>
          <w:szCs w:val="20"/>
          <w:lang w:eastAsia="pl-PL"/>
        </w:rPr>
        <w:t>sprawie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C0E4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wykonania oraz dostawy materiałów szkoleniowych </w:t>
      </w:r>
      <w:r w:rsidR="004C0E47">
        <w:rPr>
          <w:rFonts w:ascii="Arial" w:eastAsia="Times New Roman" w:hAnsi="Arial" w:cs="Arial"/>
          <w:b/>
          <w:sz w:val="20"/>
          <w:szCs w:val="20"/>
          <w:lang w:eastAsia="pl-PL"/>
        </w:rPr>
        <w:br/>
        <w:t>i informacyjnych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„Eko żywienie i eko transport – bezpieczna żywn</w:t>
      </w:r>
      <w:r w:rsidR="00FD6F98">
        <w:rPr>
          <w:rFonts w:ascii="Arial" w:eastAsia="Times New Roman" w:hAnsi="Arial" w:cs="Arial"/>
          <w:b/>
          <w:sz w:val="20"/>
          <w:szCs w:val="20"/>
          <w:lang w:eastAsia="pl-PL"/>
        </w:rPr>
        <w:t>ość od producenta do konsumenta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, oferuję wykonanie przedmiotu zamówienia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, zgodnie ze specyfikacją istotnych warunków zamówienia,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za:</w:t>
      </w:r>
    </w:p>
    <w:p w:rsidR="00B74FC4" w:rsidRDefault="00B74FC4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8749" w:type="dxa"/>
        <w:tblLook w:val="04A0" w:firstRow="1" w:lastRow="0" w:firstColumn="1" w:lastColumn="0" w:noHBand="0" w:noVBand="1"/>
      </w:tblPr>
      <w:tblGrid>
        <w:gridCol w:w="597"/>
        <w:gridCol w:w="3013"/>
        <w:gridCol w:w="1779"/>
        <w:gridCol w:w="1779"/>
        <w:gridCol w:w="1581"/>
      </w:tblGrid>
      <w:tr w:rsidR="00D41B71" w:rsidRPr="00D41B71" w:rsidTr="00D41B71">
        <w:trPr>
          <w:trHeight w:val="943"/>
        </w:trPr>
        <w:tc>
          <w:tcPr>
            <w:tcW w:w="597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l.p. </w:t>
            </w:r>
          </w:p>
        </w:tc>
        <w:tc>
          <w:tcPr>
            <w:tcW w:w="3013" w:type="dxa"/>
            <w:vAlign w:val="center"/>
          </w:tcPr>
          <w:p w:rsidR="00D41B71" w:rsidRPr="00D41B71" w:rsidRDefault="00D41B71" w:rsidP="00280E3C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pr</w:t>
            </w:r>
            <w:r w:rsid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oduktu</w:t>
            </w:r>
          </w:p>
        </w:tc>
        <w:tc>
          <w:tcPr>
            <w:tcW w:w="1779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779" w:type="dxa"/>
            <w:vAlign w:val="center"/>
          </w:tcPr>
          <w:p w:rsidR="00D41B71" w:rsidRPr="00D41B71" w:rsidRDefault="00D41B71" w:rsidP="00DD1DED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Cena jednostkowa </w:t>
            </w:r>
            <w:r w:rsidR="00DD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581" w:type="dxa"/>
            <w:vAlign w:val="center"/>
          </w:tcPr>
          <w:p w:rsidR="00D41B71" w:rsidRPr="00D41B71" w:rsidRDefault="00D41B71" w:rsidP="00DD1DED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Cena </w:t>
            </w:r>
            <w:r w:rsidR="00DD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jednostkowa brutto</w:t>
            </w:r>
          </w:p>
        </w:tc>
      </w:tr>
      <w:tr w:rsidR="00D41B71" w:rsidRPr="00D41B71" w:rsidTr="00D41B71">
        <w:trPr>
          <w:trHeight w:val="812"/>
        </w:trPr>
        <w:tc>
          <w:tcPr>
            <w:tcW w:w="597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13" w:type="dxa"/>
            <w:vAlign w:val="center"/>
          </w:tcPr>
          <w:p w:rsidR="00D41B71" w:rsidRPr="00D41B71" w:rsidRDefault="004C0E47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Brulion A4</w:t>
            </w:r>
          </w:p>
        </w:tc>
        <w:tc>
          <w:tcPr>
            <w:tcW w:w="1779" w:type="dxa"/>
            <w:vAlign w:val="center"/>
          </w:tcPr>
          <w:p w:rsidR="00D41B71" w:rsidRPr="00D41B71" w:rsidRDefault="004C0E47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79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41B71" w:rsidRPr="00D41B71" w:rsidTr="00D41B71">
        <w:trPr>
          <w:trHeight w:val="392"/>
        </w:trPr>
        <w:tc>
          <w:tcPr>
            <w:tcW w:w="597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13" w:type="dxa"/>
            <w:vAlign w:val="center"/>
          </w:tcPr>
          <w:p w:rsidR="00D41B71" w:rsidRPr="00D41B71" w:rsidRDefault="00DD1DED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Brulion</w:t>
            </w:r>
            <w:r w:rsidR="004C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A5</w:t>
            </w:r>
          </w:p>
        </w:tc>
        <w:tc>
          <w:tcPr>
            <w:tcW w:w="1779" w:type="dxa"/>
            <w:vAlign w:val="center"/>
          </w:tcPr>
          <w:p w:rsidR="00D41B71" w:rsidRPr="00D41B71" w:rsidRDefault="004C0E47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DD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779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41B71" w:rsidRPr="00D41B71" w:rsidTr="00D41B71">
        <w:trPr>
          <w:trHeight w:val="392"/>
        </w:trPr>
        <w:tc>
          <w:tcPr>
            <w:tcW w:w="597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13" w:type="dxa"/>
            <w:vAlign w:val="center"/>
          </w:tcPr>
          <w:p w:rsidR="00D41B71" w:rsidRPr="00D41B71" w:rsidRDefault="00DD1DED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Długopis</w:t>
            </w:r>
          </w:p>
        </w:tc>
        <w:tc>
          <w:tcPr>
            <w:tcW w:w="1779" w:type="dxa"/>
            <w:vAlign w:val="center"/>
          </w:tcPr>
          <w:p w:rsidR="00D41B71" w:rsidRPr="00D41B71" w:rsidRDefault="004C0E47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DD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779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1B71">
        <w:rPr>
          <w:rFonts w:ascii="Arial" w:eastAsia="Times New Roman" w:hAnsi="Arial" w:cs="Arial"/>
          <w:sz w:val="20"/>
          <w:szCs w:val="20"/>
          <w:lang w:eastAsia="pl-PL"/>
        </w:rPr>
        <w:t>Łącznie cena netto:……………………..………………..…………….. zł</w:t>
      </w: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1B71">
        <w:rPr>
          <w:rFonts w:ascii="Arial" w:eastAsia="Times New Roman" w:hAnsi="Arial" w:cs="Arial"/>
          <w:sz w:val="20"/>
          <w:szCs w:val="20"/>
          <w:lang w:eastAsia="pl-PL"/>
        </w:rPr>
        <w:t>Łącznie cena brutto:….…………………………………..…………….. zł</w:t>
      </w: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7B4D" w:rsidRPr="00727B4D" w:rsidRDefault="00D41B71" w:rsidP="00727B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1B71">
        <w:rPr>
          <w:rFonts w:ascii="Arial" w:eastAsia="Times New Roman" w:hAnsi="Arial" w:cs="Arial"/>
          <w:sz w:val="20"/>
          <w:szCs w:val="20"/>
          <w:lang w:eastAsia="pl-PL"/>
        </w:rPr>
        <w:t>Łącznie słownie brutto:…………………………………………………………………..…………….. zł</w:t>
      </w:r>
    </w:p>
    <w:p w:rsidR="00727B4D" w:rsidRPr="00727B4D" w:rsidRDefault="00727B4D" w:rsidP="00727B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Default="00D41B71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Pr="00147F50" w:rsidRDefault="00D41B71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3FB7" w:rsidRPr="00783FB7" w:rsidRDefault="00147F50" w:rsidP="00B92A21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Termin wykonania zamówienia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:  </w:t>
      </w:r>
      <w:r w:rsidR="004E39D3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20</w:t>
      </w:r>
      <w:r w:rsidR="00E4331B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dni od dnia podpisania umowy.</w:t>
      </w:r>
      <w:r w:rsidR="006275C3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</w:t>
      </w:r>
    </w:p>
    <w:p w:rsidR="00147F50" w:rsidRPr="00C30B9E" w:rsidRDefault="00147F50" w:rsidP="00B92A2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</w:pPr>
      <w:r w:rsidRPr="00C30B9E"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  <w:t xml:space="preserve">Forma i termin płatności: </w:t>
      </w:r>
    </w:p>
    <w:p w:rsidR="00147F50" w:rsidRPr="00147F50" w:rsidRDefault="00147F50" w:rsidP="00F30C55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Zamawiający zobowiązuje się zapłacić wynagrodzenie za wykonywane usługi prze</w:t>
      </w:r>
      <w:r w:rsidRPr="00147F50">
        <w:rPr>
          <w:rFonts w:ascii="Arial" w:eastAsia="Calibri" w:hAnsi="Arial" w:cs="Arial"/>
          <w:sz w:val="20"/>
          <w:szCs w:val="20"/>
        </w:rPr>
        <w:t>lewem na konto Wnioskodawcy</w:t>
      </w:r>
      <w:r w:rsidR="00F30C55">
        <w:rPr>
          <w:rFonts w:ascii="Arial" w:eastAsia="Calibri" w:hAnsi="Arial" w:cs="Arial"/>
          <w:sz w:val="20"/>
          <w:szCs w:val="20"/>
        </w:rPr>
        <w:t xml:space="preserve"> po przedstawieniu</w:t>
      </w:r>
      <w:r w:rsidRPr="00147F50">
        <w:rPr>
          <w:rFonts w:ascii="Arial" w:eastAsia="Calibri" w:hAnsi="Arial" w:cs="Arial"/>
          <w:sz w:val="20"/>
          <w:szCs w:val="20"/>
        </w:rPr>
        <w:t xml:space="preserve"> faktury</w:t>
      </w:r>
      <w:r w:rsidR="00F30C55">
        <w:rPr>
          <w:rFonts w:ascii="Arial" w:eastAsia="Calibri" w:hAnsi="Arial" w:cs="Arial"/>
          <w:sz w:val="20"/>
          <w:szCs w:val="20"/>
        </w:rPr>
        <w:t xml:space="preserve"> w terminie 30 dni od dnia otrzymania faktury</w:t>
      </w:r>
      <w:r w:rsidR="00C30B9E">
        <w:rPr>
          <w:rFonts w:ascii="Arial" w:eastAsia="Calibri" w:hAnsi="Arial" w:cs="Arial"/>
          <w:sz w:val="20"/>
          <w:szCs w:val="20"/>
        </w:rPr>
        <w:t xml:space="preserve"> za każdą turę zamówienia</w:t>
      </w:r>
      <w:r w:rsidRPr="00147F50">
        <w:rPr>
          <w:rFonts w:ascii="Arial" w:eastAsia="Calibri" w:hAnsi="Arial" w:cs="Arial"/>
          <w:sz w:val="20"/>
          <w:szCs w:val="20"/>
        </w:rPr>
        <w:t>.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że: 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964E82">
        <w:rPr>
          <w:rFonts w:ascii="Arial" w:eastAsia="Times New Roman" w:hAnsi="Arial" w:cs="Arial"/>
          <w:sz w:val="20"/>
          <w:szCs w:val="20"/>
          <w:lang w:eastAsia="pl-PL"/>
        </w:rPr>
        <w:t xml:space="preserve">zrealizuję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przedmiot zamówienia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zgodnie z terminami wymienionymi w SIWZ.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 się ze specyfikacją istotnych warunków zamówienia i nie wnoszę do niej żadnych zastrzeżeń oraz zdobyłem konieczne informacje do przygotowania oferty </w:t>
      </w:r>
      <w:r w:rsidR="005C1F1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właściwego wykonania zamówienia i przyjmuję wszystkie warunki SIWZ.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uważam się związany niniejszą ofertą na czas wskazany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w specyfikacji istotnych warunków zamówienia tj. 30 dni od dnia ostatecznego składania ofert.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Oświadczam, że zawarte w specyfikacji istotnych warunków zamówienia warunki umowy zostały przeze mnie zaakceptowane i zobowiązuję się w przypadku wyboru mojej oferty do zawarcia umowy na wyżej wymienionych warunkach w miejscu i terminie wyznaczonym przez Zamawiającego.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postępowaniu, o których mowa w art.22 ust.1 ustawy z dnia 29 stycznia 2004r –Prawo zamówień publicznych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 brak podstaw do wykluczenia mnie z postępowania w okolicznościach,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o których mowa w art. 24 ust. 1 ustawy.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zgodnie z art. 26, ust. 2d ustawy z dn. 29 stycznia 2004r. Prawo Zamówień Publicznych (Dz.U. z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2015 poz. 2164 ze zm.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147F50" w:rsidRPr="00147F50" w:rsidRDefault="00147F50" w:rsidP="00B92A21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nie</w:t>
      </w:r>
      <w:r w:rsidR="005C1F13">
        <w:rPr>
          <w:rFonts w:ascii="Arial" w:eastAsia="Times New Roman" w:hAnsi="Arial" w:cs="Arial"/>
          <w:sz w:val="20"/>
          <w:szCs w:val="20"/>
          <w:lang w:eastAsia="pl-PL"/>
        </w:rPr>
        <w:t xml:space="preserve"> należymy do grupy kapitałowej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 2007r. o ochronie konkur</w:t>
      </w:r>
      <w:r w:rsidR="005C1F13">
        <w:rPr>
          <w:rFonts w:ascii="Arial" w:eastAsia="Times New Roman" w:hAnsi="Arial" w:cs="Arial"/>
          <w:sz w:val="20"/>
          <w:szCs w:val="20"/>
          <w:lang w:eastAsia="pl-PL"/>
        </w:rPr>
        <w:t>encji i konsumentów (Dz.U. z 2015, poz. 184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 późn. zm.) *</w:t>
      </w:r>
    </w:p>
    <w:p w:rsidR="00147F50" w:rsidRPr="00147F50" w:rsidRDefault="00147F50" w:rsidP="00B92A21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należym</w:t>
      </w:r>
      <w:r w:rsidR="005C1F13">
        <w:rPr>
          <w:rFonts w:ascii="Arial" w:eastAsia="Times New Roman" w:hAnsi="Arial" w:cs="Arial"/>
          <w:sz w:val="20"/>
          <w:szCs w:val="20"/>
          <w:lang w:eastAsia="pl-PL"/>
        </w:rPr>
        <w:t>y do grupy kapitałowej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 2007r. o ochronie konkur</w:t>
      </w:r>
      <w:r w:rsidR="005C1F13">
        <w:rPr>
          <w:rFonts w:ascii="Arial" w:eastAsia="Times New Roman" w:hAnsi="Arial" w:cs="Arial"/>
          <w:sz w:val="20"/>
          <w:szCs w:val="20"/>
          <w:lang w:eastAsia="pl-PL"/>
        </w:rPr>
        <w:t>encji i konsumentów (Dz.U. z 2015, poz. 184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 późn. zm.) </w:t>
      </w:r>
      <w:r w:rsidR="005C1F1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załączeniu przedkładam listę podmiotów należących do tej samej grupy kapitałowej. *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  <w:t>* niepotrzebne skreślić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Załącznikami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do niniejszej oferty, stanowiącymi jej integralną część są: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B92A21">
      <w:pPr>
        <w:numPr>
          <w:ilvl w:val="0"/>
          <w:numId w:val="3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B92A21">
      <w:pPr>
        <w:numPr>
          <w:ilvl w:val="0"/>
          <w:numId w:val="3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B92A21">
      <w:pPr>
        <w:numPr>
          <w:ilvl w:val="0"/>
          <w:numId w:val="3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</w:t>
      </w:r>
      <w:r w:rsidR="005C1F13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(pieczęć i podpisy osoby uprawnionej)</w:t>
      </w:r>
    </w:p>
    <w:p w:rsidR="00147F50" w:rsidRPr="00147F50" w:rsidRDefault="00147F50" w:rsidP="00147F50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2</w:t>
      </w:r>
    </w:p>
    <w:p w:rsidR="00147F50" w:rsidRPr="00147F50" w:rsidRDefault="00147F50" w:rsidP="00147F50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147F50" w:rsidRPr="00147F50" w:rsidRDefault="00147F50" w:rsidP="00147F50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 przetargu ofertowym do projektu pn. :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908AA" w:rsidRPr="002908AA">
        <w:rPr>
          <w:rFonts w:ascii="Arial" w:eastAsia="Times New Roman" w:hAnsi="Arial" w:cs="Arial"/>
          <w:b/>
          <w:sz w:val="20"/>
          <w:szCs w:val="20"/>
          <w:lang w:eastAsia="pl-PL"/>
        </w:rPr>
        <w:t>Eko żywienie i eko transport – bezpieczna żywn</w:t>
      </w:r>
      <w:r w:rsidR="005C1F13">
        <w:rPr>
          <w:rFonts w:ascii="Arial" w:eastAsia="Times New Roman" w:hAnsi="Arial" w:cs="Arial"/>
          <w:b/>
          <w:sz w:val="20"/>
          <w:szCs w:val="20"/>
          <w:lang w:eastAsia="pl-PL"/>
        </w:rPr>
        <w:t>ość od producenta do konsumenta</w:t>
      </w:r>
      <w:r w:rsidR="002908AA" w:rsidRPr="002908AA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2908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spełniamy warunki udziału </w:t>
      </w:r>
      <w:r w:rsidR="00066D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post</w:t>
      </w:r>
      <w:r w:rsidR="002908AA">
        <w:rPr>
          <w:rFonts w:ascii="Arial" w:eastAsia="Times New Roman" w:hAnsi="Arial" w:cs="Arial"/>
          <w:sz w:val="20"/>
          <w:szCs w:val="20"/>
          <w:lang w:eastAsia="pl-PL"/>
        </w:rPr>
        <w:t xml:space="preserve">ępowaniu określone szczegółowo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specyfikacji istotnych warunków zamawiającego, dotyczące w szczególności:</w:t>
      </w:r>
    </w:p>
    <w:p w:rsidR="00147F50" w:rsidRPr="00147F50" w:rsidRDefault="00147F50" w:rsidP="00B92A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Posiadam pełną zdolność do czynności prawnych oraz mogę korzystać w pełni z praw publicznych. </w:t>
      </w:r>
    </w:p>
    <w:p w:rsidR="00147F50" w:rsidRPr="00020100" w:rsidRDefault="00147F50" w:rsidP="00B92A21">
      <w:pPr>
        <w:pStyle w:val="Akapitzlist"/>
        <w:numPr>
          <w:ilvl w:val="0"/>
          <w:numId w:val="8"/>
        </w:numPr>
        <w:spacing w:after="0" w:line="240" w:lineRule="auto"/>
        <w:ind w:left="143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Posiadam 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>kompetencje</w:t>
      </w:r>
      <w:r w:rsidR="00020100"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 lub uprawnień do </w:t>
      </w:r>
      <w:r w:rsidR="00B40DAB">
        <w:rPr>
          <w:rFonts w:ascii="Arial" w:eastAsia="Times New Roman" w:hAnsi="Arial" w:cs="Arial"/>
          <w:sz w:val="20"/>
          <w:szCs w:val="20"/>
          <w:lang w:eastAsia="pl-PL"/>
        </w:rPr>
        <w:t>prowadzenia działalności w zakresie objętym zamówieniem</w:t>
      </w: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47F50" w:rsidRPr="00147F50" w:rsidRDefault="00147F50" w:rsidP="00B92A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odpowiednią sytuację ekonomiczną lub finansową pozwalającą na realizację zamówienia.</w:t>
      </w:r>
    </w:p>
    <w:p w:rsidR="00147F50" w:rsidRPr="00147F50" w:rsidRDefault="00147F50" w:rsidP="00B92A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 zdolności techniczne lub zawodowe umożliwiające realizację zamówienia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Na potwierdzenie spełnienia wyżej wymienionych warunków do oferty załączam wszelkie dokumenty </w:t>
      </w:r>
      <w:r w:rsidR="00066D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oświadczenia wskazane przez zamawiającego w specyfikacji istotnych warunków zamówienia.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</w:t>
      </w:r>
      <w:r w:rsidR="005C1F1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(pieczęć i podpisy osoby uprawnionej)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bCs/>
          <w:i/>
          <w:sz w:val="20"/>
          <w:szCs w:val="20"/>
          <w:lang w:eastAsia="pl-PL"/>
        </w:rPr>
        <w:lastRenderedPageBreak/>
        <w:t xml:space="preserve">Załącznik nr 3 Istotne postanowienia umowy </w:t>
      </w: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Zleceniobiorca zobowiązuje się do </w:t>
      </w:r>
      <w:r w:rsidR="004C0E47">
        <w:rPr>
          <w:rFonts w:ascii="Arial" w:eastAsia="Times New Roman" w:hAnsi="Arial" w:cs="Arial"/>
          <w:sz w:val="20"/>
          <w:szCs w:val="20"/>
          <w:lang w:eastAsia="pl-PL"/>
        </w:rPr>
        <w:t>wykonania i dostarczenia materiałów szkoleniowych i informacyjnych</w:t>
      </w:r>
      <w:r w:rsidR="008172BB">
        <w:rPr>
          <w:rFonts w:ascii="Arial" w:eastAsia="Times New Roman" w:hAnsi="Arial" w:cs="Arial"/>
          <w:sz w:val="20"/>
          <w:szCs w:val="20"/>
          <w:lang w:eastAsia="pl-PL"/>
        </w:rPr>
        <w:t xml:space="preserve"> do p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>rojektu „Eko żywienie i eko transport – bezpieczna żywn</w:t>
      </w:r>
      <w:r w:rsidR="005C1F13">
        <w:rPr>
          <w:rFonts w:ascii="Arial" w:eastAsia="Times New Roman" w:hAnsi="Arial" w:cs="Arial"/>
          <w:sz w:val="20"/>
          <w:szCs w:val="20"/>
          <w:lang w:eastAsia="pl-PL"/>
        </w:rPr>
        <w:t>ość od producenta do konsumenta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FC2B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Zespole Szkół w 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nr 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066DA0">
        <w:rPr>
          <w:rFonts w:ascii="Arial" w:eastAsia="Times New Roman" w:hAnsi="Arial" w:cs="Arial"/>
          <w:sz w:val="20"/>
          <w:szCs w:val="20"/>
          <w:lang w:eastAsia="pl-PL"/>
        </w:rPr>
        <w:t xml:space="preserve"> Żyrardowie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, 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1. Zleceniobiorca zobowiązuje się zachować przy realizacji przedmiotu umowy należytą staranność </w:t>
      </w:r>
      <w:r w:rsidR="00066D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i dbałość o interesy Zleceniodawcy.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AF7F69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Termin realizacji zamówienia i warunki odbioru:</w:t>
      </w:r>
    </w:p>
    <w:p w:rsidR="00893BE5" w:rsidRPr="00423AB4" w:rsidRDefault="00147F50" w:rsidP="003E737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zobowiązuje się </w:t>
      </w:r>
      <w:r w:rsidR="00486426">
        <w:rPr>
          <w:rFonts w:ascii="Arial" w:eastAsia="Times New Roman" w:hAnsi="Arial" w:cs="Arial"/>
          <w:sz w:val="20"/>
          <w:szCs w:val="20"/>
          <w:lang w:eastAsia="pl-PL"/>
        </w:rPr>
        <w:t xml:space="preserve">dostarczyć przedmiot zamówienia w 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terminie </w:t>
      </w:r>
      <w:r w:rsidR="004E39D3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486426">
        <w:rPr>
          <w:rFonts w:ascii="Arial" w:eastAsia="Times New Roman" w:hAnsi="Arial" w:cs="Arial"/>
          <w:sz w:val="20"/>
          <w:szCs w:val="20"/>
          <w:lang w:eastAsia="pl-PL"/>
        </w:rPr>
        <w:t xml:space="preserve"> dni od dnia podpisania niniejszej umowy</w:t>
      </w:r>
      <w:r w:rsidR="006275C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47F50" w:rsidRDefault="00147F50" w:rsidP="003E737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</w:t>
      </w:r>
      <w:r w:rsidR="00255E49">
        <w:rPr>
          <w:rFonts w:ascii="Arial" w:eastAsia="Times New Roman" w:hAnsi="Arial" w:cs="Arial"/>
          <w:sz w:val="20"/>
          <w:szCs w:val="20"/>
          <w:lang w:eastAsia="pl-PL"/>
        </w:rPr>
        <w:t>dostarczenia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zamówienia </w:t>
      </w:r>
      <w:r w:rsidR="0052143C">
        <w:rPr>
          <w:rFonts w:ascii="Arial" w:eastAsia="Times New Roman" w:hAnsi="Arial" w:cs="Arial"/>
          <w:sz w:val="20"/>
          <w:szCs w:val="20"/>
          <w:lang w:eastAsia="pl-PL"/>
        </w:rPr>
        <w:t xml:space="preserve">według </w:t>
      </w:r>
      <w:r w:rsidR="00255E49">
        <w:rPr>
          <w:rFonts w:ascii="Arial" w:eastAsia="Times New Roman" w:hAnsi="Arial" w:cs="Arial"/>
          <w:sz w:val="20"/>
          <w:szCs w:val="20"/>
          <w:lang w:eastAsia="pl-PL"/>
        </w:rPr>
        <w:t>oferty oraz specyfikacji istotnych warunków zamówienia</w:t>
      </w:r>
      <w:r w:rsidR="0052143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AF7F69" w:rsidRDefault="00AF7F69" w:rsidP="003E737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 terminie dostawy przedmiotu zamówienia Zleceniobiorca poinformuje Zleceniodawcę z co najmniej 1-dniowym wyprzedzeniem (telefonicznie, pisemnie lub faksem).</w:t>
      </w:r>
    </w:p>
    <w:p w:rsidR="003E7370" w:rsidRPr="00147F50" w:rsidRDefault="003E7370" w:rsidP="003E737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dostarczenia przedmiotu zamówienia na adres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Starostwa Powiatowego w Żyrardowie, ul. Limanowskiego 45, 96-300 Żyrardów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3E7370" w:rsidRPr="00147F50" w:rsidRDefault="003E7370" w:rsidP="003E737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Odbiór i sprawdzenie przedmiotu zamówienia odbędzie się w </w:t>
      </w:r>
      <w:r>
        <w:rPr>
          <w:rFonts w:ascii="Arial" w:eastAsia="Times New Roman" w:hAnsi="Arial" w:cs="Arial"/>
          <w:sz w:val="20"/>
          <w:szCs w:val="20"/>
          <w:lang w:eastAsia="pl-PL"/>
        </w:rPr>
        <w:t>dniu dostawy w siedzibie Starostwa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przez opiekuna projektu lub upoważnionego prze</w:t>
      </w:r>
      <w:r>
        <w:rPr>
          <w:rFonts w:ascii="Arial" w:eastAsia="Times New Roman" w:hAnsi="Arial" w:cs="Arial"/>
          <w:sz w:val="20"/>
          <w:szCs w:val="20"/>
          <w:lang w:eastAsia="pl-PL"/>
        </w:rPr>
        <w:t>z Zleceniodawcę przedstawiciela.</w:t>
      </w:r>
    </w:p>
    <w:p w:rsidR="003E7370" w:rsidRPr="00147F50" w:rsidRDefault="003E7370" w:rsidP="003E737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związku z dostarczeniem przedmiotu zamówienia zostanie sporządzony i podpisany protokół zdawczo odbiorczy przez Zleceniobiorcę oraz Zleceniodawcę. Protokół w szczególności powinien potwierdzać kompletność </w:t>
      </w:r>
      <w:r>
        <w:rPr>
          <w:rFonts w:ascii="Arial" w:eastAsia="Times New Roman" w:hAnsi="Arial" w:cs="Arial"/>
          <w:sz w:val="20"/>
          <w:szCs w:val="20"/>
          <w:lang w:eastAsia="pl-PL"/>
        </w:rPr>
        <w:t>i prawidłowe wykonanie przedmiotu zamówienia wyszczególnionego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specyfikacji istotnych warunków zamówienia.</w:t>
      </w:r>
    </w:p>
    <w:p w:rsidR="003E7370" w:rsidRPr="00147F50" w:rsidRDefault="003E7370" w:rsidP="003E737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Protokół zostanie sporządzony w trzech jednobrzmiących egzemplarzach, z czego dwa otrzyma Zleceniodawca i jeden Zleceniobiorca. </w:t>
      </w:r>
    </w:p>
    <w:p w:rsidR="003E7370" w:rsidRPr="00147F50" w:rsidRDefault="003E7370" w:rsidP="003E737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Jeżeli w trakcie odbioru zostaną stwierdzone wady, usterki i braki, Zleceniodawca może odmówić odbioru przedmiotu zamówienia w części dotkniętej tymi wadami, usterkami lub brakami, wyznaczając termin do ich usunięcia.</w:t>
      </w:r>
    </w:p>
    <w:p w:rsidR="003E7370" w:rsidRPr="00147F50" w:rsidRDefault="003E7370" w:rsidP="003E737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związku z w/w sytuacją w protokole zdawczo-odbiorczym zostaną wskazane nieodebrane elementy przedmiotu zamówienia ze wskazaniem, że Zleceniobiorca zobowiązany jest je dostarczyć w terminie wyznaczonym przez Zleceniodawcę.</w:t>
      </w:r>
    </w:p>
    <w:p w:rsidR="00AF7F69" w:rsidRPr="003E7370" w:rsidRDefault="00AF7F69" w:rsidP="003E73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147F50" w:rsidRDefault="00327598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ynagrodzenie Zleceniobiorcy za realizację zlecenia wynosi: ......................................... zł brutto, słownie ........................................................................................................................</w:t>
      </w:r>
    </w:p>
    <w:p w:rsidR="00D33A5F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dostarczeniu Zleceniobiorcy faktur za wykonanie przedmiotu zamówienia.</w:t>
      </w:r>
    </w:p>
    <w:p w:rsidR="00147F50" w:rsidRPr="00D33A5F" w:rsidRDefault="003E7370" w:rsidP="00B92A2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47F50" w:rsidRPr="00D33A5F">
        <w:rPr>
          <w:rFonts w:ascii="Arial" w:eastAsia="Times New Roman" w:hAnsi="Arial" w:cs="Arial"/>
          <w:sz w:val="20"/>
          <w:szCs w:val="20"/>
          <w:lang w:eastAsia="pl-PL"/>
        </w:rPr>
        <w:t>Rachunek lub faktura powinna zawierać szczegółowy opis przedmiotu zamówienia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przekazywana będzie na konto Zleceniobiorcy w terminie 30 dni od daty dostarczenia prawidłowo wypełnionego rachunku/faktury.</w:t>
      </w:r>
    </w:p>
    <w:p w:rsidR="00147F50" w:rsidRPr="00147F50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 przypadku braku środków Zleceniodawca wypłaci należne wynagrodzenie w terminie 30 dni od daty otrzymania środków na konto Projektu.</w:t>
      </w:r>
    </w:p>
    <w:p w:rsidR="00147F50" w:rsidRPr="00147F50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Poza wynagrodzeniem określonym w ust.1 Zleceniobiorcy nie przysługuje prawo żądania zwrotu jakichkolwiek kosztów związanych z realizacją przedmiotu umowy.</w:t>
      </w:r>
    </w:p>
    <w:p w:rsidR="00147F50" w:rsidRPr="009226E2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Wynagrodzenie Zleceniobiorcy współfinansowane jest ze środków Europejskiego Funduszu Społecznego.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1. Zleceniobiorca zobowiązuje się zapłacić Zleceniodawcy kary umowne z następujących tytułów </w:t>
      </w:r>
      <w:r w:rsidR="00066D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Zleceniobiorca zapłaci karę Zamawiającemu za rozwiązanie umowy z przyczyn za które odpowiedzialność ponosi Zleceniobiorca– w wysokości 10% wynagrodzenia określonego w § 4 ust.1,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pkt. 1 w wysokości 10% wynagrodzenia określonego w § 4 ust.1  za każdy dzień </w:t>
      </w:r>
      <w:r w:rsidR="00306C3D">
        <w:rPr>
          <w:rFonts w:ascii="Arial" w:eastAsia="Times New Roman" w:hAnsi="Arial" w:cs="Arial"/>
          <w:sz w:val="20"/>
          <w:szCs w:val="20"/>
          <w:lang w:eastAsia="pl-PL"/>
        </w:rPr>
        <w:t>opóźnienia.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Zleceniodawca zapłaci Zleceniobiorcy karę umowną za rozwiązanie umowy bez ważnych przyczyn za które odpowiedzialność ponosi Zleceniodawca – w wysokości 10% wynagrodzenia określonego w § 4 ust.1.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3. Zleceniobiorca może dochodzić na zasadach ogólnych odszkodowania uzupełniającego przewyższającego wysokość zastrzeżonych kar umownych.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5. Zleceniobiorca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po stronie Zleceniodawcy: </w:t>
      </w:r>
      <w:r w:rsidR="004125C7">
        <w:rPr>
          <w:rFonts w:ascii="Arial" w:eastAsia="Times New Roman" w:hAnsi="Arial" w:cs="Arial"/>
          <w:b/>
          <w:sz w:val="20"/>
          <w:szCs w:val="20"/>
          <w:lang w:eastAsia="pl-PL"/>
        </w:rPr>
        <w:t>Adam Lemiesz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po stronie Zleceniobiorcy: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W przypadku zaistnienia okoliczności, które uniemożliwiłyby Zleceniobiorcy wykonanie przedmiotu umowy (w przypadku choroby lub innych zdarzeń losowych), Zleceniobiorca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93BE5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Zleceniobiorca zobowiązany jest prace określone w załączniku do umowy wykonać osobiście lub za pomocą osób przez siebie zatrudnionych posiadających wymagane uprawnienia do wykonania zadania.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6354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147F50" w:rsidRPr="004125C7" w:rsidRDefault="00147F50" w:rsidP="00B92A2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Zleceniodawca przewiduje zmiany w zapisach umowy dotyczące terminów realizacji oraz wartości umowy w formie aneksu w przypadku zmian we wniosku aplikacyjnym oraz umowie </w:t>
      </w:r>
      <w:r w:rsidR="00066D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o dofinansowanie projektu  </w:t>
      </w:r>
      <w:r w:rsidR="004125C7" w:rsidRPr="004125C7">
        <w:rPr>
          <w:rFonts w:ascii="Arial" w:eastAsia="Times New Roman" w:hAnsi="Arial" w:cs="Arial"/>
          <w:sz w:val="20"/>
          <w:szCs w:val="20"/>
          <w:lang w:eastAsia="pl-PL"/>
        </w:rPr>
        <w:t>„Eko żywienie i eko transport – bezpieczna żywn</w:t>
      </w:r>
      <w:r w:rsidR="005C1F13">
        <w:rPr>
          <w:rFonts w:ascii="Arial" w:eastAsia="Times New Roman" w:hAnsi="Arial" w:cs="Arial"/>
          <w:sz w:val="20"/>
          <w:szCs w:val="20"/>
          <w:lang w:eastAsia="pl-PL"/>
        </w:rPr>
        <w:t>ość od producenta do konsumenta</w:t>
      </w:r>
      <w:r w:rsidR="004125C7" w:rsidRPr="004125C7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>, które wprowadzi Instytucja Zarządzająca, niemożliwych do przewidzenia na etapie opracowywania SIWZ, a które to będą wywoływały konieczność zmiany zapisów umowy;</w:t>
      </w:r>
    </w:p>
    <w:p w:rsidR="00147F50" w:rsidRPr="004125C7" w:rsidRDefault="00147F50" w:rsidP="00B92A2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>Zleceniodawca przewiduje zmiany w zapisach umowy w przypadku zmian w prawie krajowym lub wspólnotowym, mogących mieć wpływ na zapisy niniejszej umowy;</w:t>
      </w:r>
    </w:p>
    <w:p w:rsidR="00147F50" w:rsidRPr="004125C7" w:rsidRDefault="004125C7" w:rsidP="00B92A2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6354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sprawach nieuregulowanych niniejszą umową zastosowanie mają przepisy Kodeksu Cywilnego </w:t>
      </w:r>
      <w:r w:rsidR="00066D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Ustawy Prawo Zamówień Publicznych.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 Zleceniodawcy.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dwa dla Zleceniodawcy i jeden dla Zleceniobiorcy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Zleceniodawca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>Zleceniobiorca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A21" w:rsidRDefault="00B92A21" w:rsidP="00A63ACE">
      <w:pPr>
        <w:spacing w:after="0" w:line="240" w:lineRule="auto"/>
      </w:pPr>
      <w:r>
        <w:separator/>
      </w:r>
    </w:p>
  </w:endnote>
  <w:endnote w:type="continuationSeparator" w:id="0">
    <w:p w:rsidR="00B92A21" w:rsidRDefault="00B92A21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A21" w:rsidRDefault="00B92A21" w:rsidP="00A63ACE">
      <w:pPr>
        <w:spacing w:after="0" w:line="240" w:lineRule="auto"/>
      </w:pPr>
      <w:r>
        <w:separator/>
      </w:r>
    </w:p>
  </w:footnote>
  <w:footnote w:type="continuationSeparator" w:id="0">
    <w:p w:rsidR="00B92A21" w:rsidRDefault="00B92A21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686D"/>
    <w:multiLevelType w:val="hybridMultilevel"/>
    <w:tmpl w:val="E20A40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A3201"/>
    <w:multiLevelType w:val="hybridMultilevel"/>
    <w:tmpl w:val="2B9A1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91684"/>
    <w:multiLevelType w:val="hybridMultilevel"/>
    <w:tmpl w:val="F19EFF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14B61"/>
    <w:multiLevelType w:val="hybridMultilevel"/>
    <w:tmpl w:val="55786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48EA8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141BF"/>
    <w:multiLevelType w:val="hybridMultilevel"/>
    <w:tmpl w:val="0F5EEA3E"/>
    <w:lvl w:ilvl="0" w:tplc="497213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B4D51"/>
    <w:multiLevelType w:val="hybridMultilevel"/>
    <w:tmpl w:val="54860BBE"/>
    <w:lvl w:ilvl="0" w:tplc="2D08E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A2014"/>
    <w:multiLevelType w:val="hybridMultilevel"/>
    <w:tmpl w:val="A5C85A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D23BF5"/>
    <w:multiLevelType w:val="hybridMultilevel"/>
    <w:tmpl w:val="CAC0D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360C17"/>
    <w:multiLevelType w:val="hybridMultilevel"/>
    <w:tmpl w:val="A0546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E2D0E"/>
    <w:multiLevelType w:val="hybridMultilevel"/>
    <w:tmpl w:val="67BAAC62"/>
    <w:lvl w:ilvl="0" w:tplc="77B6F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174C6"/>
    <w:multiLevelType w:val="hybridMultilevel"/>
    <w:tmpl w:val="E698E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2A42328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6370B"/>
    <w:multiLevelType w:val="hybridMultilevel"/>
    <w:tmpl w:val="9DD4727A"/>
    <w:lvl w:ilvl="0" w:tplc="A6F44B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C6697"/>
    <w:multiLevelType w:val="hybridMultilevel"/>
    <w:tmpl w:val="80248BA2"/>
    <w:lvl w:ilvl="0" w:tplc="37ECC5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44121"/>
    <w:multiLevelType w:val="hybridMultilevel"/>
    <w:tmpl w:val="86CE0FE6"/>
    <w:lvl w:ilvl="0" w:tplc="9A008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52E68"/>
    <w:multiLevelType w:val="hybridMultilevel"/>
    <w:tmpl w:val="29AAB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7A1FC5"/>
    <w:multiLevelType w:val="hybridMultilevel"/>
    <w:tmpl w:val="6E74EC40"/>
    <w:lvl w:ilvl="0" w:tplc="4ABED3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2391"/>
    <w:multiLevelType w:val="hybridMultilevel"/>
    <w:tmpl w:val="D61A2668"/>
    <w:lvl w:ilvl="0" w:tplc="1D162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40D1A"/>
    <w:multiLevelType w:val="hybridMultilevel"/>
    <w:tmpl w:val="87C62024"/>
    <w:lvl w:ilvl="0" w:tplc="E49A68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3297E"/>
    <w:multiLevelType w:val="hybridMultilevel"/>
    <w:tmpl w:val="F956E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15D4D"/>
    <w:multiLevelType w:val="hybridMultilevel"/>
    <w:tmpl w:val="D90C4EEC"/>
    <w:lvl w:ilvl="0" w:tplc="5F06D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113E3"/>
    <w:multiLevelType w:val="hybridMultilevel"/>
    <w:tmpl w:val="520AA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7636D5"/>
    <w:multiLevelType w:val="hybridMultilevel"/>
    <w:tmpl w:val="01462034"/>
    <w:lvl w:ilvl="0" w:tplc="B1B4D8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C20C9"/>
    <w:multiLevelType w:val="hybridMultilevel"/>
    <w:tmpl w:val="F648CC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4F5A88"/>
    <w:multiLevelType w:val="hybridMultilevel"/>
    <w:tmpl w:val="44223F24"/>
    <w:lvl w:ilvl="0" w:tplc="8FCACC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608AD"/>
    <w:multiLevelType w:val="hybridMultilevel"/>
    <w:tmpl w:val="E9D65EEE"/>
    <w:lvl w:ilvl="0" w:tplc="65B8C24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FE66BB"/>
    <w:multiLevelType w:val="hybridMultilevel"/>
    <w:tmpl w:val="71C29FA2"/>
    <w:lvl w:ilvl="0" w:tplc="795C3F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C665A"/>
    <w:multiLevelType w:val="hybridMultilevel"/>
    <w:tmpl w:val="B0068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77575"/>
    <w:multiLevelType w:val="hybridMultilevel"/>
    <w:tmpl w:val="4394D45C"/>
    <w:lvl w:ilvl="0" w:tplc="EEC230B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C74AB"/>
    <w:multiLevelType w:val="hybridMultilevel"/>
    <w:tmpl w:val="41D041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380B5A"/>
    <w:multiLevelType w:val="hybridMultilevel"/>
    <w:tmpl w:val="437E958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22E4A"/>
    <w:multiLevelType w:val="hybridMultilevel"/>
    <w:tmpl w:val="82661C46"/>
    <w:lvl w:ilvl="0" w:tplc="A49EC90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05D7A"/>
    <w:multiLevelType w:val="hybridMultilevel"/>
    <w:tmpl w:val="A29232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256EE0"/>
    <w:multiLevelType w:val="hybridMultilevel"/>
    <w:tmpl w:val="82EE8160"/>
    <w:lvl w:ilvl="0" w:tplc="748EEE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44" w15:restartNumberingAfterBreak="0">
    <w:nsid w:val="7FD906E0"/>
    <w:multiLevelType w:val="hybridMultilevel"/>
    <w:tmpl w:val="EAD6C5B8"/>
    <w:lvl w:ilvl="0" w:tplc="8FC4C6D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43"/>
    <w:lvlOverride w:ilvl="0">
      <w:startOverride w:val="1"/>
    </w:lvlOverride>
  </w:num>
  <w:num w:numId="4">
    <w:abstractNumId w:val="41"/>
  </w:num>
  <w:num w:numId="5">
    <w:abstractNumId w:val="5"/>
  </w:num>
  <w:num w:numId="6">
    <w:abstractNumId w:val="19"/>
  </w:num>
  <w:num w:numId="7">
    <w:abstractNumId w:val="13"/>
  </w:num>
  <w:num w:numId="8">
    <w:abstractNumId w:val="3"/>
  </w:num>
  <w:num w:numId="9">
    <w:abstractNumId w:val="4"/>
  </w:num>
  <w:num w:numId="10">
    <w:abstractNumId w:val="32"/>
  </w:num>
  <w:num w:numId="11">
    <w:abstractNumId w:val="20"/>
  </w:num>
  <w:num w:numId="12">
    <w:abstractNumId w:val="42"/>
  </w:num>
  <w:num w:numId="13">
    <w:abstractNumId w:val="10"/>
  </w:num>
  <w:num w:numId="14">
    <w:abstractNumId w:val="9"/>
  </w:num>
  <w:num w:numId="15">
    <w:abstractNumId w:val="39"/>
  </w:num>
  <w:num w:numId="16">
    <w:abstractNumId w:val="34"/>
  </w:num>
  <w:num w:numId="17">
    <w:abstractNumId w:val="18"/>
  </w:num>
  <w:num w:numId="18">
    <w:abstractNumId w:val="24"/>
  </w:num>
  <w:num w:numId="19">
    <w:abstractNumId w:val="2"/>
  </w:num>
  <w:num w:numId="20">
    <w:abstractNumId w:val="8"/>
  </w:num>
  <w:num w:numId="21">
    <w:abstractNumId w:val="29"/>
  </w:num>
  <w:num w:numId="22">
    <w:abstractNumId w:val="36"/>
  </w:num>
  <w:num w:numId="23">
    <w:abstractNumId w:val="0"/>
  </w:num>
  <w:num w:numId="24">
    <w:abstractNumId w:val="12"/>
  </w:num>
  <w:num w:numId="25">
    <w:abstractNumId w:val="15"/>
  </w:num>
  <w:num w:numId="26">
    <w:abstractNumId w:val="21"/>
  </w:num>
  <w:num w:numId="27">
    <w:abstractNumId w:val="35"/>
  </w:num>
  <w:num w:numId="28">
    <w:abstractNumId w:val="23"/>
  </w:num>
  <w:num w:numId="29">
    <w:abstractNumId w:val="44"/>
  </w:num>
  <w:num w:numId="30">
    <w:abstractNumId w:val="38"/>
  </w:num>
  <w:num w:numId="31">
    <w:abstractNumId w:val="33"/>
  </w:num>
  <w:num w:numId="32">
    <w:abstractNumId w:val="11"/>
  </w:num>
  <w:num w:numId="33">
    <w:abstractNumId w:val="31"/>
  </w:num>
  <w:num w:numId="34">
    <w:abstractNumId w:val="14"/>
  </w:num>
  <w:num w:numId="35">
    <w:abstractNumId w:val="28"/>
  </w:num>
  <w:num w:numId="36">
    <w:abstractNumId w:val="6"/>
  </w:num>
  <w:num w:numId="37">
    <w:abstractNumId w:val="16"/>
  </w:num>
  <w:num w:numId="38">
    <w:abstractNumId w:val="7"/>
  </w:num>
  <w:num w:numId="39">
    <w:abstractNumId w:val="30"/>
  </w:num>
  <w:num w:numId="40">
    <w:abstractNumId w:val="22"/>
  </w:num>
  <w:num w:numId="41">
    <w:abstractNumId w:val="40"/>
  </w:num>
  <w:num w:numId="42">
    <w:abstractNumId w:val="27"/>
  </w:num>
  <w:num w:numId="43">
    <w:abstractNumId w:val="25"/>
  </w:num>
  <w:num w:numId="44">
    <w:abstractNumId w:val="1"/>
  </w:num>
  <w:num w:numId="45">
    <w:abstractNumId w:val="3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6728"/>
    <w:rsid w:val="000518CB"/>
    <w:rsid w:val="00063307"/>
    <w:rsid w:val="00066DA0"/>
    <w:rsid w:val="00083DD3"/>
    <w:rsid w:val="000845C7"/>
    <w:rsid w:val="000851FE"/>
    <w:rsid w:val="000B2F2F"/>
    <w:rsid w:val="000B4874"/>
    <w:rsid w:val="000C3EE0"/>
    <w:rsid w:val="000E25EA"/>
    <w:rsid w:val="00135DD1"/>
    <w:rsid w:val="00147F50"/>
    <w:rsid w:val="00154475"/>
    <w:rsid w:val="00157CD1"/>
    <w:rsid w:val="00162B0E"/>
    <w:rsid w:val="00170C06"/>
    <w:rsid w:val="001832EC"/>
    <w:rsid w:val="001A1F54"/>
    <w:rsid w:val="001B6F3F"/>
    <w:rsid w:val="001C2081"/>
    <w:rsid w:val="001C2AD9"/>
    <w:rsid w:val="001D0E48"/>
    <w:rsid w:val="001D4874"/>
    <w:rsid w:val="001D7A66"/>
    <w:rsid w:val="001E2366"/>
    <w:rsid w:val="0020033C"/>
    <w:rsid w:val="00211B7D"/>
    <w:rsid w:val="00214088"/>
    <w:rsid w:val="0021768D"/>
    <w:rsid w:val="002237BE"/>
    <w:rsid w:val="0022465E"/>
    <w:rsid w:val="00237564"/>
    <w:rsid w:val="00255E49"/>
    <w:rsid w:val="00257C65"/>
    <w:rsid w:val="00280E3C"/>
    <w:rsid w:val="00281F2E"/>
    <w:rsid w:val="002908AA"/>
    <w:rsid w:val="002B0D20"/>
    <w:rsid w:val="002B5C7C"/>
    <w:rsid w:val="002C4AE1"/>
    <w:rsid w:val="002C52B9"/>
    <w:rsid w:val="002C6F35"/>
    <w:rsid w:val="00300AFA"/>
    <w:rsid w:val="003010E0"/>
    <w:rsid w:val="00306749"/>
    <w:rsid w:val="00306C3D"/>
    <w:rsid w:val="003140B3"/>
    <w:rsid w:val="003154D6"/>
    <w:rsid w:val="0032435E"/>
    <w:rsid w:val="00327598"/>
    <w:rsid w:val="0033516F"/>
    <w:rsid w:val="0035162B"/>
    <w:rsid w:val="00355C1E"/>
    <w:rsid w:val="00360D90"/>
    <w:rsid w:val="00382352"/>
    <w:rsid w:val="003930E9"/>
    <w:rsid w:val="00395139"/>
    <w:rsid w:val="003A61A9"/>
    <w:rsid w:val="003B0C02"/>
    <w:rsid w:val="003B6FF2"/>
    <w:rsid w:val="003C1FC5"/>
    <w:rsid w:val="003D5AF4"/>
    <w:rsid w:val="003E7370"/>
    <w:rsid w:val="003F25D3"/>
    <w:rsid w:val="003F6950"/>
    <w:rsid w:val="004125C7"/>
    <w:rsid w:val="00423AB4"/>
    <w:rsid w:val="00442A1A"/>
    <w:rsid w:val="00445941"/>
    <w:rsid w:val="00452B70"/>
    <w:rsid w:val="00453C2E"/>
    <w:rsid w:val="004778B7"/>
    <w:rsid w:val="00486426"/>
    <w:rsid w:val="00494C9D"/>
    <w:rsid w:val="004B6951"/>
    <w:rsid w:val="004C00A7"/>
    <w:rsid w:val="004C0E47"/>
    <w:rsid w:val="004E39D3"/>
    <w:rsid w:val="004E7DAE"/>
    <w:rsid w:val="004F50CA"/>
    <w:rsid w:val="005127ED"/>
    <w:rsid w:val="00513672"/>
    <w:rsid w:val="00513C79"/>
    <w:rsid w:val="0052143C"/>
    <w:rsid w:val="005345E9"/>
    <w:rsid w:val="00545393"/>
    <w:rsid w:val="00574B5E"/>
    <w:rsid w:val="00581492"/>
    <w:rsid w:val="0059318A"/>
    <w:rsid w:val="00593462"/>
    <w:rsid w:val="005B4D1F"/>
    <w:rsid w:val="005C1F13"/>
    <w:rsid w:val="005C7C16"/>
    <w:rsid w:val="005F253B"/>
    <w:rsid w:val="00607B99"/>
    <w:rsid w:val="00615F31"/>
    <w:rsid w:val="0062166A"/>
    <w:rsid w:val="00622D6A"/>
    <w:rsid w:val="006275C3"/>
    <w:rsid w:val="00635441"/>
    <w:rsid w:val="006A5776"/>
    <w:rsid w:val="006A586F"/>
    <w:rsid w:val="006B11A7"/>
    <w:rsid w:val="006B234C"/>
    <w:rsid w:val="006C3455"/>
    <w:rsid w:val="006D4F24"/>
    <w:rsid w:val="006E0373"/>
    <w:rsid w:val="006E2996"/>
    <w:rsid w:val="006E73A8"/>
    <w:rsid w:val="006F17D3"/>
    <w:rsid w:val="0070232D"/>
    <w:rsid w:val="00721D44"/>
    <w:rsid w:val="00727B4D"/>
    <w:rsid w:val="00747AE3"/>
    <w:rsid w:val="00783FB7"/>
    <w:rsid w:val="007976D7"/>
    <w:rsid w:val="007B7FA0"/>
    <w:rsid w:val="007D27F7"/>
    <w:rsid w:val="007E7AF6"/>
    <w:rsid w:val="007F4EBF"/>
    <w:rsid w:val="007F59E7"/>
    <w:rsid w:val="008115C4"/>
    <w:rsid w:val="008172BB"/>
    <w:rsid w:val="008229FF"/>
    <w:rsid w:val="00826DCB"/>
    <w:rsid w:val="00830B33"/>
    <w:rsid w:val="0083644F"/>
    <w:rsid w:val="00836BD5"/>
    <w:rsid w:val="008425FC"/>
    <w:rsid w:val="00892D20"/>
    <w:rsid w:val="00893BE5"/>
    <w:rsid w:val="00897C5B"/>
    <w:rsid w:val="008C27C9"/>
    <w:rsid w:val="008E1366"/>
    <w:rsid w:val="008F09EF"/>
    <w:rsid w:val="008F4326"/>
    <w:rsid w:val="0090571E"/>
    <w:rsid w:val="009168A8"/>
    <w:rsid w:val="009226E2"/>
    <w:rsid w:val="009441D1"/>
    <w:rsid w:val="0095628B"/>
    <w:rsid w:val="00964E82"/>
    <w:rsid w:val="00970EBB"/>
    <w:rsid w:val="0097292B"/>
    <w:rsid w:val="00974058"/>
    <w:rsid w:val="009C6BE5"/>
    <w:rsid w:val="009C7F65"/>
    <w:rsid w:val="009D77D6"/>
    <w:rsid w:val="009E66DC"/>
    <w:rsid w:val="00A030CF"/>
    <w:rsid w:val="00A278F1"/>
    <w:rsid w:val="00A4153A"/>
    <w:rsid w:val="00A4769A"/>
    <w:rsid w:val="00A514CB"/>
    <w:rsid w:val="00A57914"/>
    <w:rsid w:val="00A63ACE"/>
    <w:rsid w:val="00AE00F0"/>
    <w:rsid w:val="00AF63E5"/>
    <w:rsid w:val="00AF7F69"/>
    <w:rsid w:val="00B16C77"/>
    <w:rsid w:val="00B40DAB"/>
    <w:rsid w:val="00B456DF"/>
    <w:rsid w:val="00B53853"/>
    <w:rsid w:val="00B53F8F"/>
    <w:rsid w:val="00B74FC4"/>
    <w:rsid w:val="00B760C9"/>
    <w:rsid w:val="00B928BC"/>
    <w:rsid w:val="00B92A21"/>
    <w:rsid w:val="00BA06D6"/>
    <w:rsid w:val="00BA0F47"/>
    <w:rsid w:val="00BA3A90"/>
    <w:rsid w:val="00BB1284"/>
    <w:rsid w:val="00BB4E4C"/>
    <w:rsid w:val="00BC1C00"/>
    <w:rsid w:val="00BC5C40"/>
    <w:rsid w:val="00BD5A2C"/>
    <w:rsid w:val="00C233F7"/>
    <w:rsid w:val="00C2674A"/>
    <w:rsid w:val="00C30B9E"/>
    <w:rsid w:val="00C43658"/>
    <w:rsid w:val="00C53B06"/>
    <w:rsid w:val="00C64581"/>
    <w:rsid w:val="00C72746"/>
    <w:rsid w:val="00C813AF"/>
    <w:rsid w:val="00C93B13"/>
    <w:rsid w:val="00CA02B8"/>
    <w:rsid w:val="00CA0FD8"/>
    <w:rsid w:val="00CA5995"/>
    <w:rsid w:val="00CC0090"/>
    <w:rsid w:val="00CC5333"/>
    <w:rsid w:val="00CC7D12"/>
    <w:rsid w:val="00CD7212"/>
    <w:rsid w:val="00CF07B4"/>
    <w:rsid w:val="00D02645"/>
    <w:rsid w:val="00D152A7"/>
    <w:rsid w:val="00D1643F"/>
    <w:rsid w:val="00D33A5F"/>
    <w:rsid w:val="00D41B71"/>
    <w:rsid w:val="00D55739"/>
    <w:rsid w:val="00D66418"/>
    <w:rsid w:val="00D759F7"/>
    <w:rsid w:val="00D86ADF"/>
    <w:rsid w:val="00D9414B"/>
    <w:rsid w:val="00D979E4"/>
    <w:rsid w:val="00DA511F"/>
    <w:rsid w:val="00DB4A6B"/>
    <w:rsid w:val="00DB676B"/>
    <w:rsid w:val="00DC1EB0"/>
    <w:rsid w:val="00DD1DED"/>
    <w:rsid w:val="00DE7B7E"/>
    <w:rsid w:val="00DF4DC4"/>
    <w:rsid w:val="00DF58B6"/>
    <w:rsid w:val="00E1562D"/>
    <w:rsid w:val="00E323D5"/>
    <w:rsid w:val="00E4331B"/>
    <w:rsid w:val="00E74E6C"/>
    <w:rsid w:val="00E83FD9"/>
    <w:rsid w:val="00E84B2C"/>
    <w:rsid w:val="00E92642"/>
    <w:rsid w:val="00EB1204"/>
    <w:rsid w:val="00EB53E2"/>
    <w:rsid w:val="00EC74FE"/>
    <w:rsid w:val="00ED6CE8"/>
    <w:rsid w:val="00EE0652"/>
    <w:rsid w:val="00EE294E"/>
    <w:rsid w:val="00EF1469"/>
    <w:rsid w:val="00F06961"/>
    <w:rsid w:val="00F27DFC"/>
    <w:rsid w:val="00F30C55"/>
    <w:rsid w:val="00F371F1"/>
    <w:rsid w:val="00F94CDF"/>
    <w:rsid w:val="00FB0985"/>
    <w:rsid w:val="00FB2127"/>
    <w:rsid w:val="00FC2BEC"/>
    <w:rsid w:val="00FD0C10"/>
    <w:rsid w:val="00FD1EBB"/>
    <w:rsid w:val="00FD4D52"/>
    <w:rsid w:val="00F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71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table" w:styleId="Tabela-Siatka">
    <w:name w:val="Table Grid"/>
    <w:basedOn w:val="Standardowy"/>
    <w:uiPriority w:val="59"/>
    <w:rsid w:val="0097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74E6C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E7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564"/>
  </w:style>
  <w:style w:type="paragraph" w:styleId="Stopka">
    <w:name w:val="footer"/>
    <w:basedOn w:val="Normalny"/>
    <w:link w:val="StopkaZnak"/>
    <w:uiPriority w:val="99"/>
    <w:unhideWhenUsed/>
    <w:rsid w:val="0023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1620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Aneta Niewiadomska</cp:lastModifiedBy>
  <cp:revision>2</cp:revision>
  <cp:lastPrinted>2017-03-01T14:18:00Z</cp:lastPrinted>
  <dcterms:created xsi:type="dcterms:W3CDTF">2017-03-01T14:46:00Z</dcterms:created>
  <dcterms:modified xsi:type="dcterms:W3CDTF">2017-03-01T14:46:00Z</dcterms:modified>
</cp:coreProperties>
</file>